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6B" w:rsidRPr="00F83E94" w:rsidRDefault="0030326B" w:rsidP="0030326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83E94">
        <w:rPr>
          <w:rFonts w:ascii="Times New Roman" w:hAnsi="Times New Roman" w:cs="Times New Roman"/>
          <w:b/>
          <w:sz w:val="24"/>
          <w:szCs w:val="28"/>
        </w:rPr>
        <w:t>Справка</w:t>
      </w:r>
    </w:p>
    <w:p w:rsidR="0030326B" w:rsidRDefault="0030326B" w:rsidP="0030326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Конкурс художественного чтения </w:t>
      </w:r>
      <w:r w:rsidR="00030F0D">
        <w:rPr>
          <w:rFonts w:ascii="Times New Roman" w:hAnsi="Times New Roman" w:cs="Times New Roman"/>
          <w:b/>
          <w:sz w:val="24"/>
          <w:szCs w:val="28"/>
        </w:rPr>
        <w:t>«Родник поэзии твоей…», посвящённый 220-летию со дня рождения Ф.И. Тютчева</w:t>
      </w:r>
    </w:p>
    <w:p w:rsidR="0030326B" w:rsidRPr="00F83E94" w:rsidRDefault="0030326B" w:rsidP="0030326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30F0D" w:rsidRPr="00030F0D" w:rsidRDefault="00030F0D" w:rsidP="00030F0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23 декабря состоялся муниципальный конкурс чтецов "Родник поэзии твоей...", посвященный 220-летию со дня рождения Ф.И. Тютчева на базе МБОУ "СОШ № 2 с УИОП".</w:t>
      </w:r>
      <w:r w:rsidRPr="00030F0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030F0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В конкурсе приняли участие 54 обучающихся из разных школ города: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 - 14 участников - МБОУ "СОШ № 2 с УИОП";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-  9 участников - МАОУ "СОШ № 3";</w:t>
      </w:r>
    </w:p>
    <w:p w:rsidR="00030F0D" w:rsidRPr="00030F0D" w:rsidRDefault="00030F0D" w:rsidP="00030F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-  5 участников - МБОУ "СОШ № 6";</w:t>
      </w:r>
    </w:p>
    <w:p w:rsidR="00030F0D" w:rsidRPr="00030F0D" w:rsidRDefault="00030F0D" w:rsidP="00030F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-  6 участников - МБОУ "СОШ № 7";</w:t>
      </w:r>
    </w:p>
    <w:p w:rsidR="00030F0D" w:rsidRPr="00030F0D" w:rsidRDefault="00030F0D" w:rsidP="00030F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- 8 участников - МБОУ "СОШ № 16 с УИОП";</w:t>
      </w:r>
    </w:p>
    <w:p w:rsidR="000E7997" w:rsidRDefault="00030F0D" w:rsidP="00030F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- 12 участников - МАОУ "Лицей "</w:t>
      </w:r>
      <w:proofErr w:type="spellStart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ВЕКТОРиЯ</w:t>
      </w:r>
      <w:proofErr w:type="spellEnd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".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 Победители конкурса чтецов, 5 класс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b/>
          <w:noProof/>
          <w:color w:val="000000"/>
          <w:sz w:val="24"/>
          <w:szCs w:val="20"/>
          <w:shd w:val="clear" w:color="auto" w:fill="FFFFFF"/>
          <w:lang w:eastAsia="ru-RU"/>
        </w:rPr>
        <w:t>1 место</w:t>
      </w:r>
      <w:r w:rsidRPr="00030F0D"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t xml:space="preserve">: 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КИВИЛЁВА ЕКАТЕРИНА, МБОУ "СОШ № 6", 5 "А" класс; руководитель: Языкова Нина Владимировна, учитель русского языка и литературы.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b/>
          <w:noProof/>
          <w:color w:val="000000"/>
          <w:sz w:val="24"/>
          <w:szCs w:val="20"/>
          <w:shd w:val="clear" w:color="auto" w:fill="FFFFFF"/>
          <w:lang w:eastAsia="ru-RU"/>
        </w:rPr>
        <w:t>2 место</w:t>
      </w:r>
      <w:r w:rsidRPr="00030F0D"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t>: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ТОРОПОВ ЕГОР, МБОУ "СОШ № 7", 5 класс; руководитель: Иванова Лариса Павловна, учитель русского языка и литературы.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b/>
          <w:noProof/>
          <w:color w:val="000000"/>
          <w:sz w:val="24"/>
          <w:szCs w:val="20"/>
          <w:shd w:val="clear" w:color="auto" w:fill="FFFFFF"/>
          <w:lang w:eastAsia="ru-RU"/>
        </w:rPr>
        <w:t>2 место</w:t>
      </w:r>
      <w:r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t>: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ТЮЛЬКИНА ИРИНА, МАОУ "СОШ № 3", 5 "А" класс; руководитель: Гребнева Ольга Германовна, учитель русского языка и литературы.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b/>
          <w:noProof/>
          <w:color w:val="000000"/>
          <w:sz w:val="24"/>
          <w:szCs w:val="20"/>
          <w:shd w:val="clear" w:color="auto" w:fill="FFFFFF"/>
          <w:lang w:eastAsia="ru-RU"/>
        </w:rPr>
        <w:t>3 место</w:t>
      </w:r>
      <w:r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t>: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БАСАЛАЕВ НИКОЛАЙ, МБОУ "СОШ № 2 с УИОП", 5 "Б" класс; руководитель: </w:t>
      </w:r>
      <w:proofErr w:type="spellStart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Воденникова</w:t>
      </w:r>
      <w:proofErr w:type="spellEnd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Елена Витальевна, учитель русского языка и литературы.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b/>
          <w:noProof/>
          <w:color w:val="000000"/>
          <w:sz w:val="24"/>
          <w:szCs w:val="20"/>
          <w:shd w:val="clear" w:color="auto" w:fill="FFFFFF"/>
          <w:lang w:eastAsia="ru-RU"/>
        </w:rPr>
        <w:t>3 место</w:t>
      </w:r>
      <w:r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t xml:space="preserve">: 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ВОРОТНИКОВА ДАРЬЯ, МАОУ "Лицей "</w:t>
      </w:r>
      <w:proofErr w:type="spellStart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ВЕКТОРиЯ</w:t>
      </w:r>
      <w:proofErr w:type="spellEnd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", 5 класс; руководитель: </w:t>
      </w:r>
      <w:proofErr w:type="spellStart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Бортникова</w:t>
      </w:r>
      <w:proofErr w:type="spellEnd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Елена Юрьевна, учитель русского языка и литературы.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 </w:t>
      </w:r>
      <w:r w:rsidRPr="00030F0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Победители конкурса чтецов, 6 класс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b/>
          <w:noProof/>
          <w:color w:val="000000"/>
          <w:sz w:val="24"/>
          <w:szCs w:val="20"/>
          <w:shd w:val="clear" w:color="auto" w:fill="FFFFFF"/>
          <w:lang w:eastAsia="ru-RU"/>
        </w:rPr>
        <w:t>1 место</w:t>
      </w:r>
      <w:r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t xml:space="preserve">: 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ЮРКИНА ПОЛИНА, МБОУ "СОШ № 2 с УИОП", 6 "Г" класс; руководитель: Титова Галина Олеговна, учитель русского языка и литературы.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b/>
          <w:noProof/>
          <w:color w:val="000000"/>
          <w:sz w:val="24"/>
          <w:szCs w:val="20"/>
          <w:shd w:val="clear" w:color="auto" w:fill="FFFFFF"/>
          <w:lang w:eastAsia="ru-RU"/>
        </w:rPr>
        <w:t>1 место</w:t>
      </w:r>
      <w:r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t xml:space="preserve">: 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БОРИСОВА КСЕНИЯ, МБОУ "СОШ № 2 с УИОП", 6 "Б" класс; руководитель: </w:t>
      </w:r>
      <w:proofErr w:type="spellStart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Чернышова</w:t>
      </w:r>
      <w:proofErr w:type="spellEnd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Елена Романовна, учитель русского языка и литературы.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b/>
          <w:noProof/>
          <w:color w:val="000000"/>
          <w:sz w:val="24"/>
          <w:szCs w:val="20"/>
          <w:shd w:val="clear" w:color="auto" w:fill="FFFFFF"/>
          <w:lang w:eastAsia="ru-RU"/>
        </w:rPr>
        <w:t>2 место</w:t>
      </w:r>
      <w:r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t xml:space="preserve">: 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МЕХРЯКОВ ДАНИЛ, МБОУ "СОШ № 7", 6 "Г" класс; руководитель: </w:t>
      </w:r>
      <w:proofErr w:type="spellStart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Штина</w:t>
      </w:r>
      <w:proofErr w:type="spellEnd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Ольга Анатольевна, учитель русского языка и литературы.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b/>
          <w:noProof/>
          <w:color w:val="000000"/>
          <w:sz w:val="24"/>
          <w:szCs w:val="20"/>
          <w:shd w:val="clear" w:color="auto" w:fill="FFFFFF"/>
          <w:lang w:eastAsia="ru-RU"/>
        </w:rPr>
        <w:t>3 место</w:t>
      </w:r>
      <w:r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t xml:space="preserve">: 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ЛЕВАНИНА АЛЁНА, МБОУ "СОШ № 2 с УИОП", 6 "Ж" класс; руководитель: Тетюева Елена Алексеевна, учитель русского языка и литературы.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 </w:t>
      </w:r>
      <w:r w:rsidRPr="00030F0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Победители конкурса чтецов, 7 класс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b/>
          <w:noProof/>
          <w:color w:val="000000"/>
          <w:sz w:val="24"/>
          <w:szCs w:val="20"/>
          <w:shd w:val="clear" w:color="auto" w:fill="FFFFFF"/>
          <w:lang w:eastAsia="ru-RU"/>
        </w:rPr>
        <w:t>1 место</w:t>
      </w:r>
      <w:r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t xml:space="preserve">: 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СОРОКИНА АЛЕКСАНДРА, МАОУ "СОШ № 3", 7 "В" класс; руководитель: </w:t>
      </w:r>
      <w:proofErr w:type="spellStart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Прозорова</w:t>
      </w:r>
      <w:proofErr w:type="spellEnd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Светлана Анатольевна, учитель русского языка и литературы.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b/>
          <w:noProof/>
          <w:color w:val="000000"/>
          <w:sz w:val="24"/>
          <w:szCs w:val="20"/>
          <w:shd w:val="clear" w:color="auto" w:fill="FFFFFF"/>
          <w:lang w:eastAsia="ru-RU"/>
        </w:rPr>
        <w:t>2 м</w:t>
      </w:r>
      <w:r>
        <w:rPr>
          <w:rFonts w:ascii="Times New Roman" w:hAnsi="Times New Roman" w:cs="Times New Roman"/>
          <w:b/>
          <w:noProof/>
          <w:color w:val="000000"/>
          <w:sz w:val="24"/>
          <w:szCs w:val="20"/>
          <w:shd w:val="clear" w:color="auto" w:fill="FFFFFF"/>
          <w:lang w:eastAsia="ru-RU"/>
        </w:rPr>
        <w:t>ес</w:t>
      </w:r>
      <w:r w:rsidRPr="00030F0D">
        <w:rPr>
          <w:rFonts w:ascii="Times New Roman" w:hAnsi="Times New Roman" w:cs="Times New Roman"/>
          <w:b/>
          <w:noProof/>
          <w:color w:val="000000"/>
          <w:sz w:val="24"/>
          <w:szCs w:val="20"/>
          <w:shd w:val="clear" w:color="auto" w:fill="FFFFFF"/>
          <w:lang w:eastAsia="ru-RU"/>
        </w:rPr>
        <w:t>то</w:t>
      </w:r>
      <w:r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t xml:space="preserve">: 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БУРДАКОВА АННА, МБОУ "СОШ № 16 с УИОП", 7 "Б" класс; руководитель: Шестакова Елена Александровна, учитель русского языка и литературы.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b/>
          <w:noProof/>
          <w:color w:val="000000"/>
          <w:sz w:val="24"/>
          <w:szCs w:val="20"/>
          <w:shd w:val="clear" w:color="auto" w:fill="FFFFFF"/>
          <w:lang w:eastAsia="ru-RU"/>
        </w:rPr>
        <w:t>3 место</w:t>
      </w:r>
      <w:r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t xml:space="preserve">: 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ПИРОЖНИКОВА ВАЛЕРИЯ, МБОУ "СОШ № 7", 7 "Б" класс; руководитель: </w:t>
      </w:r>
      <w:proofErr w:type="spellStart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Дутова</w:t>
      </w:r>
      <w:proofErr w:type="spellEnd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Жанна Владимировна, учитель русского языка и литературы.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 </w:t>
      </w:r>
      <w:r w:rsidRPr="00030F0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Победители конкурса чтецов, 8 класс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lastRenderedPageBreak/>
        <w:br/>
      </w:r>
      <w:r w:rsidRPr="00030F0D">
        <w:rPr>
          <w:rFonts w:ascii="Times New Roman" w:hAnsi="Times New Roman" w:cs="Times New Roman"/>
          <w:b/>
          <w:noProof/>
          <w:color w:val="000000"/>
          <w:sz w:val="24"/>
          <w:szCs w:val="20"/>
          <w:shd w:val="clear" w:color="auto" w:fill="FFFFFF"/>
          <w:lang w:eastAsia="ru-RU"/>
        </w:rPr>
        <w:t>1 место</w:t>
      </w:r>
      <w:r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t xml:space="preserve">: 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ШЛЕЙНИНГ СОФЬЯ, МБОУ "СОШ № 7", 8 "А" класс; руководитель: </w:t>
      </w:r>
      <w:proofErr w:type="spellStart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Штина</w:t>
      </w:r>
      <w:proofErr w:type="spellEnd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Ольга Анатольевна, учитель русского языка и литературы.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b/>
          <w:noProof/>
          <w:color w:val="000000"/>
          <w:sz w:val="24"/>
          <w:szCs w:val="20"/>
          <w:shd w:val="clear" w:color="auto" w:fill="FFFFFF"/>
          <w:lang w:eastAsia="ru-RU"/>
        </w:rPr>
        <w:t>2 место</w:t>
      </w:r>
      <w:r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t xml:space="preserve">: 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ЛЯМИНА ДАРЬЯ, МАОУ "СОШ № 3", 8 "А" класс; руководитель: </w:t>
      </w:r>
      <w:proofErr w:type="spellStart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Прозорова</w:t>
      </w:r>
      <w:proofErr w:type="spellEnd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Светлана Анатольевна, учитель русского языка и литературы.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b/>
          <w:noProof/>
          <w:color w:val="000000"/>
          <w:sz w:val="24"/>
          <w:szCs w:val="20"/>
          <w:shd w:val="clear" w:color="auto" w:fill="FFFFFF"/>
          <w:lang w:eastAsia="ru-RU"/>
        </w:rPr>
        <w:t>3 место</w:t>
      </w:r>
      <w:r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t xml:space="preserve">: 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ГАРАЕВА ОЛЕСЯ, МБОУ "СОШ № 6", 8 "Б" класс; руководитель: Языкова Нина Владимировна, учитель русского языка и литературы.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 </w:t>
      </w:r>
      <w:r w:rsidRPr="00030F0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Победители конкурса чтецов, 9 класс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b/>
          <w:noProof/>
          <w:color w:val="000000"/>
          <w:sz w:val="24"/>
          <w:szCs w:val="20"/>
          <w:shd w:val="clear" w:color="auto" w:fill="FFFFFF"/>
          <w:lang w:eastAsia="ru-RU"/>
        </w:rPr>
        <w:t>1 место</w:t>
      </w:r>
      <w:r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t xml:space="preserve">: 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ПАНЬКОВА МАРИЯ, МБОУ "СОШ № 16 с УИОП", 9 "В" класс; руководитель: Шестакова Елена Александровна, учитель русского языка и литературы.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b/>
          <w:noProof/>
          <w:color w:val="000000"/>
          <w:sz w:val="24"/>
          <w:szCs w:val="20"/>
          <w:shd w:val="clear" w:color="auto" w:fill="FFFFFF"/>
          <w:lang w:eastAsia="ru-RU"/>
        </w:rPr>
        <w:t>2 место</w:t>
      </w:r>
      <w:r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t xml:space="preserve">: 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ЛУНИНА ТАТЬЯНА, МАОУ "Лицей "</w:t>
      </w:r>
      <w:proofErr w:type="spellStart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ВЕКТОРиЯ</w:t>
      </w:r>
      <w:proofErr w:type="spellEnd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", 9 класс; руководитель: </w:t>
      </w:r>
      <w:proofErr w:type="spellStart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Торсунова</w:t>
      </w:r>
      <w:proofErr w:type="spellEnd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Наталья Дмитриевна, учитель русского языка и литературы.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b/>
          <w:noProof/>
          <w:color w:val="000000"/>
          <w:sz w:val="24"/>
          <w:szCs w:val="20"/>
          <w:shd w:val="clear" w:color="auto" w:fill="FFFFFF"/>
          <w:lang w:eastAsia="ru-RU"/>
        </w:rPr>
        <w:t>3 место</w:t>
      </w:r>
      <w:r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t xml:space="preserve">: 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КОКШАРОВ ТИМОФЕЙ, МБОУ "СОШ № 6", 9 класс; руководитель: Новосёлова Татьяна Анатольевна, учитель русского языка и литературы.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 </w:t>
      </w:r>
      <w:r w:rsidRPr="00030F0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Победители конкурса чтецов, 10-11 классы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b/>
          <w:noProof/>
          <w:color w:val="000000"/>
          <w:sz w:val="24"/>
          <w:szCs w:val="20"/>
          <w:shd w:val="clear" w:color="auto" w:fill="FFFFFF"/>
          <w:lang w:eastAsia="ru-RU"/>
        </w:rPr>
        <w:t>1 место</w:t>
      </w:r>
      <w:r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t xml:space="preserve">: 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САНДАКОВ ВСЕВОЛОД, МАОУ "Лицей "</w:t>
      </w:r>
      <w:proofErr w:type="spellStart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ВЕКТОРиЯ</w:t>
      </w:r>
      <w:proofErr w:type="spellEnd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", 10 класс; руководитель: </w:t>
      </w:r>
      <w:proofErr w:type="spellStart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Торсунова</w:t>
      </w:r>
      <w:proofErr w:type="spellEnd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Наталья Дмитриевна, учитель русского языка и литературы.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b/>
          <w:noProof/>
          <w:color w:val="000000"/>
          <w:sz w:val="24"/>
          <w:szCs w:val="20"/>
          <w:shd w:val="clear" w:color="auto" w:fill="FFFFFF"/>
          <w:lang w:eastAsia="ru-RU"/>
        </w:rPr>
        <w:t>2 место</w:t>
      </w:r>
      <w:r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t xml:space="preserve">: 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ТЕРЁХИН ЕГОР, МАОУ "Лицей "</w:t>
      </w:r>
      <w:proofErr w:type="spellStart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ВЕКТОРиЯ</w:t>
      </w:r>
      <w:proofErr w:type="spellEnd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", 10 класс; руководитель: </w:t>
      </w:r>
      <w:proofErr w:type="spellStart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Лужбина</w:t>
      </w:r>
      <w:proofErr w:type="spellEnd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Светлана Викторовна, учитель русского языка и литературы.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b/>
          <w:noProof/>
          <w:color w:val="000000"/>
          <w:sz w:val="24"/>
          <w:szCs w:val="20"/>
          <w:shd w:val="clear" w:color="auto" w:fill="FFFFFF"/>
          <w:lang w:eastAsia="ru-RU"/>
        </w:rPr>
        <w:t>3 м</w:t>
      </w:r>
      <w:r>
        <w:rPr>
          <w:rFonts w:ascii="Times New Roman" w:hAnsi="Times New Roman" w:cs="Times New Roman"/>
          <w:b/>
          <w:noProof/>
          <w:color w:val="000000"/>
          <w:sz w:val="24"/>
          <w:szCs w:val="20"/>
          <w:shd w:val="clear" w:color="auto" w:fill="FFFFFF"/>
          <w:lang w:eastAsia="ru-RU"/>
        </w:rPr>
        <w:t>ес</w:t>
      </w:r>
      <w:r w:rsidRPr="00030F0D">
        <w:rPr>
          <w:rFonts w:ascii="Times New Roman" w:hAnsi="Times New Roman" w:cs="Times New Roman"/>
          <w:b/>
          <w:noProof/>
          <w:color w:val="000000"/>
          <w:sz w:val="24"/>
          <w:szCs w:val="20"/>
          <w:shd w:val="clear" w:color="auto" w:fill="FFFFFF"/>
          <w:lang w:eastAsia="ru-RU"/>
        </w:rPr>
        <w:t>то</w:t>
      </w:r>
      <w:r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t xml:space="preserve">: 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БОРИСОВ СТЕПАН, МАОУ "СОШ № 3", 11 "А" класс; руководитель: </w:t>
      </w:r>
      <w:proofErr w:type="spellStart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Прозорова</w:t>
      </w:r>
      <w:proofErr w:type="spellEnd"/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Светлана Анатольевна, учитель русского язык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 и литературы.</w:t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030F0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Выражаем благодарность за организацию и проведение конкурса учителям русского языка и литературы МБОУ "СОШ № 2 с УИОП", членам жюри, руководителям, подготовившим конкурсантов, методистам МАУ ДПО «ЦНМО».</w:t>
      </w:r>
    </w:p>
    <w:p w:rsidR="00030F0D" w:rsidRPr="00030F0D" w:rsidRDefault="00030F0D" w:rsidP="00030F0D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Чернышова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Е.Р.</w:t>
      </w:r>
    </w:p>
    <w:sectPr w:rsidR="00030F0D" w:rsidRPr="00030F0D" w:rsidSect="000E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26B"/>
    <w:rsid w:val="00030F0D"/>
    <w:rsid w:val="000E7997"/>
    <w:rsid w:val="0030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</dc:creator>
  <cp:keywords/>
  <dc:description/>
  <cp:lastModifiedBy>2024</cp:lastModifiedBy>
  <cp:revision>2</cp:revision>
  <dcterms:created xsi:type="dcterms:W3CDTF">2024-03-08T18:04:00Z</dcterms:created>
  <dcterms:modified xsi:type="dcterms:W3CDTF">2024-03-08T18:48:00Z</dcterms:modified>
</cp:coreProperties>
</file>